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Default="000D2E59" w:rsidP="000D2E59">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construction </w:t>
      </w:r>
      <w:r w:rsidR="00865818">
        <w:rPr>
          <w:rFonts w:ascii="Times New Roman" w:hAnsi="Times New Roman" w:cs="Times New Roman"/>
          <w:b/>
          <w:sz w:val="24"/>
          <w:szCs w:val="24"/>
        </w:rPr>
        <w:t xml:space="preserve">d’un </w:t>
      </w:r>
      <w:r w:rsidR="005C6755" w:rsidRPr="005C6755">
        <w:rPr>
          <w:rFonts w:ascii="Times New Roman" w:hAnsi="Times New Roman" w:cs="Times New Roman"/>
          <w:b/>
          <w:sz w:val="24"/>
          <w:szCs w:val="24"/>
        </w:rPr>
        <w:t>bâtiment de production de carto</w:t>
      </w:r>
      <w:r w:rsidR="00604ADE">
        <w:rPr>
          <w:rFonts w:ascii="Times New Roman" w:hAnsi="Times New Roman" w:cs="Times New Roman"/>
          <w:b/>
          <w:sz w:val="24"/>
          <w:szCs w:val="24"/>
        </w:rPr>
        <w:t xml:space="preserve">n pour </w:t>
      </w:r>
      <w:r w:rsidR="00604ADE" w:rsidRPr="00604ADE">
        <w:rPr>
          <w:rFonts w:ascii="Times New Roman" w:hAnsi="Times New Roman" w:cs="Times New Roman"/>
          <w:b/>
          <w:sz w:val="24"/>
          <w:szCs w:val="24"/>
        </w:rPr>
        <w:t>API</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bookmarkStart w:id="0" w:name="_GoBack"/>
      <w:bookmarkEnd w:id="0"/>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980690" w:rsidP="00414621">
            <w:pPr>
              <w:spacing w:after="0" w:line="240" w:lineRule="auto"/>
              <w:jc w:val="center"/>
              <w:rPr>
                <w:rFonts w:ascii="Century Gothic" w:eastAsia="Times New Roman" w:hAnsi="Century Gothic" w:cs="Calibri"/>
                <w:sz w:val="16"/>
                <w:szCs w:val="16"/>
                <w:lang w:eastAsia="fr-FR"/>
              </w:rPr>
            </w:pPr>
            <w:r w:rsidRPr="00980690">
              <w:rPr>
                <w:rFonts w:ascii="Century Gothic" w:eastAsia="Times New Roman" w:hAnsi="Century Gothic" w:cs="Calibri"/>
                <w:sz w:val="16"/>
                <w:szCs w:val="16"/>
                <w:lang w:eastAsia="fr-FR"/>
              </w:rPr>
              <w:t>134,42</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637984" w:rsidP="00414621">
            <w:pPr>
              <w:spacing w:after="0" w:line="240" w:lineRule="auto"/>
              <w:jc w:val="center"/>
              <w:rPr>
                <w:rFonts w:ascii="Century Gothic" w:eastAsia="Times New Roman" w:hAnsi="Century Gothic" w:cs="Calibri"/>
                <w:sz w:val="16"/>
                <w:szCs w:val="16"/>
                <w:lang w:eastAsia="fr-FR"/>
              </w:rPr>
            </w:pPr>
            <w:r w:rsidRPr="00637984">
              <w:rPr>
                <w:rFonts w:ascii="Century Gothic" w:eastAsia="Times New Roman" w:hAnsi="Century Gothic" w:cs="Calibri"/>
                <w:sz w:val="16"/>
                <w:szCs w:val="16"/>
                <w:lang w:eastAsia="fr-FR"/>
              </w:rPr>
              <w:t>143,17</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246B48"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246B48" w:rsidRPr="000D56E4"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246B48"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246B48" w:rsidRPr="00BE6AD5"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246B48" w:rsidRPr="000D56E4" w:rsidRDefault="00246B48" w:rsidP="00246B48">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246B48"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9C33E9">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9C33E9">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50A2C"/>
    <w:rsid w:val="000C101E"/>
    <w:rsid w:val="000D2E59"/>
    <w:rsid w:val="000D56E4"/>
    <w:rsid w:val="00127567"/>
    <w:rsid w:val="001468D1"/>
    <w:rsid w:val="00171E12"/>
    <w:rsid w:val="001C712A"/>
    <w:rsid w:val="00210E18"/>
    <w:rsid w:val="00246B48"/>
    <w:rsid w:val="00285366"/>
    <w:rsid w:val="0028737A"/>
    <w:rsid w:val="002960BB"/>
    <w:rsid w:val="00320669"/>
    <w:rsid w:val="00414621"/>
    <w:rsid w:val="004200EB"/>
    <w:rsid w:val="00444382"/>
    <w:rsid w:val="004640F9"/>
    <w:rsid w:val="00473B8B"/>
    <w:rsid w:val="00483C66"/>
    <w:rsid w:val="00527199"/>
    <w:rsid w:val="00580CCE"/>
    <w:rsid w:val="005B31ED"/>
    <w:rsid w:val="005C6755"/>
    <w:rsid w:val="00604ADE"/>
    <w:rsid w:val="00637984"/>
    <w:rsid w:val="00697277"/>
    <w:rsid w:val="007A3BD2"/>
    <w:rsid w:val="007D15A4"/>
    <w:rsid w:val="00855D6D"/>
    <w:rsid w:val="00865818"/>
    <w:rsid w:val="008C663B"/>
    <w:rsid w:val="008D32E2"/>
    <w:rsid w:val="008D360A"/>
    <w:rsid w:val="00933A7A"/>
    <w:rsid w:val="00950A63"/>
    <w:rsid w:val="009607EA"/>
    <w:rsid w:val="00980690"/>
    <w:rsid w:val="00984EC6"/>
    <w:rsid w:val="009A347E"/>
    <w:rsid w:val="009C33E9"/>
    <w:rsid w:val="00A02F39"/>
    <w:rsid w:val="00A13883"/>
    <w:rsid w:val="00A5381C"/>
    <w:rsid w:val="00A90F97"/>
    <w:rsid w:val="00A96F19"/>
    <w:rsid w:val="00AA70E1"/>
    <w:rsid w:val="00AC01AB"/>
    <w:rsid w:val="00AE4785"/>
    <w:rsid w:val="00B030B9"/>
    <w:rsid w:val="00BB4F0E"/>
    <w:rsid w:val="00BE6AD5"/>
    <w:rsid w:val="00C02736"/>
    <w:rsid w:val="00C15103"/>
    <w:rsid w:val="00C44AAD"/>
    <w:rsid w:val="00C72444"/>
    <w:rsid w:val="00C74A91"/>
    <w:rsid w:val="00D15749"/>
    <w:rsid w:val="00D20728"/>
    <w:rsid w:val="00D52A70"/>
    <w:rsid w:val="00D66EAB"/>
    <w:rsid w:val="00D716CF"/>
    <w:rsid w:val="00D84684"/>
    <w:rsid w:val="00DA18A6"/>
    <w:rsid w:val="00E03D83"/>
    <w:rsid w:val="00E22B9D"/>
    <w:rsid w:val="00E26C5E"/>
    <w:rsid w:val="00E52797"/>
    <w:rsid w:val="00E739FC"/>
    <w:rsid w:val="00E74AEE"/>
    <w:rsid w:val="00EE4C95"/>
    <w:rsid w:val="00EF269C"/>
    <w:rsid w:val="00F150C6"/>
    <w:rsid w:val="00F706D9"/>
    <w:rsid w:val="00F72206"/>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11654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2023-03-11T11:13:00Z</dcterms:created>
  <dcterms:modified xsi:type="dcterms:W3CDTF">2023-03-11T11:13:00Z</dcterms:modified>
</cp:coreProperties>
</file>